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681FAC">
        <w:t>5</w:t>
      </w:r>
      <w:r w:rsidR="005C7887">
        <w:t>0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C7887" w:rsidRPr="00AD612F" w:rsidRDefault="005C7887" w:rsidP="00C708C0">
      <w:pPr>
        <w:keepNext/>
        <w:keepLines/>
        <w:jc w:val="center"/>
        <w:rPr>
          <w:b/>
        </w:rPr>
      </w:pPr>
      <w:r w:rsidRPr="00681FAC">
        <w:rPr>
          <w:b/>
        </w:rPr>
        <w:t xml:space="preserve">Выборы депутатов </w:t>
      </w:r>
      <w:r w:rsidR="00681FAC" w:rsidRPr="00681FAC">
        <w:rPr>
          <w:b/>
        </w:rPr>
        <w:t xml:space="preserve">Совета депутатов </w:t>
      </w:r>
      <w:proofErr w:type="spellStart"/>
      <w:r w:rsidR="00681FAC" w:rsidRPr="00681FAC">
        <w:rPr>
          <w:b/>
        </w:rPr>
        <w:t>Усть-Лужского</w:t>
      </w:r>
      <w:proofErr w:type="spellEnd"/>
      <w:r w:rsidR="00681FAC" w:rsidRPr="00681FAC">
        <w:rPr>
          <w:b/>
        </w:rPr>
        <w:t xml:space="preserve"> сельского поселения </w:t>
      </w:r>
      <w:proofErr w:type="spellStart"/>
      <w:r w:rsidR="00681FAC" w:rsidRPr="00681FAC">
        <w:rPr>
          <w:b/>
        </w:rPr>
        <w:t>Кингисеппского</w:t>
      </w:r>
      <w:proofErr w:type="spellEnd"/>
      <w:r w:rsidR="00681FAC" w:rsidRPr="00681FAC">
        <w:rPr>
          <w:b/>
        </w:rPr>
        <w:t xml:space="preserve"> муниципального района Ленинградской области </w:t>
      </w:r>
      <w:r w:rsidRPr="00681FAC">
        <w:rPr>
          <w:b/>
        </w:rPr>
        <w:t xml:space="preserve">5 созыва по </w:t>
      </w:r>
      <w:proofErr w:type="spellStart"/>
      <w:r w:rsidR="00681FAC" w:rsidRPr="00681FAC">
        <w:rPr>
          <w:rFonts w:eastAsiaTheme="majorEastAsia" w:cstheme="majorBidi"/>
          <w:b/>
          <w:bCs/>
        </w:rPr>
        <w:t>Усть-Лужскому</w:t>
      </w:r>
      <w:proofErr w:type="spellEnd"/>
      <w:r w:rsidR="00681FAC" w:rsidRPr="00681FAC">
        <w:rPr>
          <w:rFonts w:eastAsiaTheme="majorEastAsia" w:cstheme="majorBidi"/>
          <w:b/>
          <w:bCs/>
        </w:rPr>
        <w:t xml:space="preserve"> о</w:t>
      </w:r>
      <w:r w:rsidRPr="00681FAC">
        <w:rPr>
          <w:b/>
        </w:rPr>
        <w:t>дномандатному избирательному округу №</w:t>
      </w:r>
      <w:r w:rsidRPr="00AD612F">
        <w:rPr>
          <w:b/>
        </w:rPr>
        <w:t xml:space="preserve"> 1</w:t>
      </w:r>
    </w:p>
    <w:p w:rsidR="00C708C0" w:rsidRDefault="005C7887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C708C0">
        <w:rPr>
          <w:b/>
          <w:sz w:val="20"/>
          <w:szCs w:val="20"/>
        </w:rPr>
        <w:t>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C708C0" w:rsidRDefault="00681FAC" w:rsidP="005C788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Усть-Лужскому</w:t>
            </w:r>
            <w:proofErr w:type="spellEnd"/>
            <w:r w:rsidR="00C708C0">
              <w:rPr>
                <w:sz w:val="16"/>
                <w:szCs w:val="16"/>
              </w:rPr>
              <w:t xml:space="preserve">  </w:t>
            </w:r>
            <w:r w:rsidR="00C25A90" w:rsidRPr="00C708C0">
              <w:rPr>
                <w:sz w:val="16"/>
                <w:szCs w:val="16"/>
              </w:rPr>
              <w:t>одномандатному избирательному округу № 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F0497D" w:rsidRDefault="00F0497D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lastRenderedPageBreak/>
        <w:t xml:space="preserve">Приложение </w:t>
      </w:r>
      <w:r w:rsidR="00681FAC">
        <w:t>5</w:t>
      </w:r>
      <w:r w:rsidR="005C7887">
        <w:t>1</w:t>
      </w:r>
      <w:r>
        <w:t xml:space="preserve">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E02E04" w:rsidRPr="00E02E04" w:rsidRDefault="00681FAC" w:rsidP="00E02E04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Усть-Лужского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</w:rPr>
        <w:t>Усть-Лужскому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proofErr w:type="gramStart"/>
      <w:r w:rsidR="00AD612F">
        <w:rPr>
          <w:b/>
        </w:rPr>
        <w:t xml:space="preserve">№ </w:t>
      </w:r>
      <w:r w:rsidR="00E02E04" w:rsidRPr="00E02E04">
        <w:rPr>
          <w:rFonts w:eastAsiaTheme="majorEastAsia" w:cstheme="majorBidi"/>
          <w:b/>
          <w:bCs/>
          <w:szCs w:val="22"/>
        </w:rPr>
        <w:t> </w:t>
      </w:r>
      <w:r w:rsidR="00E02E04">
        <w:rPr>
          <w:rFonts w:eastAsiaTheme="majorEastAsia" w:cstheme="majorBidi"/>
          <w:b/>
          <w:bCs/>
          <w:szCs w:val="22"/>
        </w:rPr>
        <w:t>2</w:t>
      </w:r>
      <w:proofErr w:type="gramEnd"/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681FAC" w:rsidP="00E02E0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Усть-Лужскому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F0497D" w:rsidRPr="00E02E04" w:rsidRDefault="00F0497D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681FAC">
        <w:t>5</w:t>
      </w:r>
      <w:r w:rsidR="002D663A">
        <w:t>2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2D663A" w:rsidRDefault="00681FAC" w:rsidP="00C64EF6">
      <w:pPr>
        <w:keepNext/>
        <w:keepLines/>
        <w:jc w:val="center"/>
        <w:rPr>
          <w:b/>
          <w:sz w:val="22"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Усть-Лужского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</w:rPr>
        <w:t>Усть-Лужскому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proofErr w:type="gramStart"/>
      <w:r w:rsidR="006B1311">
        <w:rPr>
          <w:b/>
        </w:rPr>
        <w:t xml:space="preserve">№ </w:t>
      </w:r>
      <w:r w:rsidR="002D663A">
        <w:rPr>
          <w:b/>
          <w:sz w:val="22"/>
          <w:szCs w:val="22"/>
        </w:rPr>
        <w:t xml:space="preserve"> 3</w:t>
      </w:r>
      <w:proofErr w:type="gramEnd"/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616077" w:rsidRDefault="00681FAC" w:rsidP="0061607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Усть-Лужскому</w:t>
            </w:r>
            <w:proofErr w:type="spellEnd"/>
            <w:r w:rsidR="00616077">
              <w:rPr>
                <w:sz w:val="16"/>
                <w:szCs w:val="16"/>
              </w:rPr>
              <w:t xml:space="preserve"> </w:t>
            </w:r>
            <w:r w:rsidR="00C64EF6" w:rsidRPr="00616077">
              <w:rPr>
                <w:sz w:val="16"/>
                <w:szCs w:val="16"/>
              </w:rPr>
              <w:t>одномандатному избирательному округу № </w:t>
            </w:r>
            <w:r w:rsidR="00616077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F0497D" w:rsidRDefault="00F0497D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2D663A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681FAC">
        <w:t>5</w:t>
      </w:r>
      <w:r w:rsidR="002D663A">
        <w:t>3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681FAC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Усть-Лужского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</w:rPr>
        <w:t>Усть-Лужскому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>№</w:t>
      </w:r>
      <w:r w:rsidR="00C64EF6" w:rsidRPr="00E02E04">
        <w:rPr>
          <w:rFonts w:eastAsiaTheme="majorEastAsia" w:cstheme="majorBidi"/>
          <w:b/>
          <w:bCs/>
          <w:szCs w:val="22"/>
        </w:rPr>
        <w:t> </w:t>
      </w:r>
      <w:r w:rsidR="00C64EF6">
        <w:rPr>
          <w:rFonts w:eastAsiaTheme="majorEastAsia" w:cstheme="majorBidi"/>
          <w:b/>
          <w:bCs/>
          <w:szCs w:val="22"/>
        </w:rPr>
        <w:t>4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681FAC" w:rsidP="00616077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Усть-Лужскому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Pr="00C64EF6" w:rsidRDefault="00E02E04" w:rsidP="00C64EF6">
      <w:pPr>
        <w:keepNext/>
        <w:keepLines/>
        <w:spacing w:before="240"/>
        <w:ind w:firstLine="567"/>
        <w:jc w:val="right"/>
        <w:rPr>
          <w:b/>
          <w:bCs/>
        </w:rPr>
      </w:pPr>
    </w:p>
    <w:p w:rsidR="002D663A" w:rsidRDefault="00C64EF6" w:rsidP="00C64EF6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681FAC">
        <w:t>5</w:t>
      </w:r>
      <w:r w:rsidR="002D663A">
        <w:t>4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681FAC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Усть-Лужского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</w:rPr>
        <w:t>Усть-Лужскому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 xml:space="preserve">№ </w:t>
      </w:r>
      <w:r w:rsidR="00C64EF6">
        <w:rPr>
          <w:rFonts w:eastAsiaTheme="majorEastAsia" w:cstheme="majorBidi"/>
          <w:b/>
          <w:bCs/>
          <w:szCs w:val="22"/>
        </w:rPr>
        <w:t>5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681FAC" w:rsidP="00C64EF6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Усть-Лужскому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F0497D" w:rsidRDefault="00F0497D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F0497D" w:rsidRDefault="00F0497D" w:rsidP="009661E5">
      <w:pPr>
        <w:keepNext/>
        <w:keepLines/>
        <w:ind w:left="10915"/>
        <w:jc w:val="right"/>
      </w:pPr>
    </w:p>
    <w:p w:rsidR="002D663A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681FAC">
        <w:t>5</w:t>
      </w:r>
      <w:r w:rsidR="002D663A">
        <w:t>5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81FAC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Усть-Лужского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</w:rPr>
        <w:t>Усть-Лужскому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6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681FAC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Усть-Лужскому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2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F0497D" w:rsidRDefault="00F0497D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F0497D" w:rsidRDefault="00F0497D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2D663A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 w:rsidR="00681FAC">
        <w:t>5</w:t>
      </w:r>
      <w:r w:rsidR="002D663A">
        <w:t>6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81FAC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Усть-Лужского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</w:rPr>
        <w:t>Усть-Лужскому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7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681FAC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Усть-Лужскому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4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A75402" w:rsidRDefault="00A75402" w:rsidP="009661E5">
      <w:pPr>
        <w:keepNext/>
        <w:keepLines/>
        <w:ind w:left="10915"/>
        <w:jc w:val="right"/>
      </w:pPr>
    </w:p>
    <w:p w:rsidR="006B1311" w:rsidRDefault="006B1311" w:rsidP="009661E5">
      <w:pPr>
        <w:keepNext/>
        <w:keepLines/>
        <w:ind w:left="10915"/>
        <w:jc w:val="right"/>
      </w:pPr>
    </w:p>
    <w:p w:rsidR="006B1311" w:rsidRDefault="006B1311" w:rsidP="009661E5">
      <w:pPr>
        <w:keepNext/>
        <w:keepLines/>
        <w:ind w:left="10915"/>
        <w:jc w:val="right"/>
      </w:pPr>
    </w:p>
    <w:p w:rsidR="00D62DB2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681FAC">
        <w:t>5</w:t>
      </w:r>
      <w:r w:rsidR="00D62DB2">
        <w:t>7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81FAC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Усть-Лужского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</w:rPr>
        <w:t>Усть-Лужскому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8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681FAC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Усть-Лужскому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6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F0497D" w:rsidRPr="009661E5" w:rsidRDefault="00F0497D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6B1311" w:rsidRDefault="006B1311" w:rsidP="009661E5">
      <w:pPr>
        <w:keepNext/>
        <w:keepLines/>
        <w:ind w:left="10915"/>
        <w:jc w:val="right"/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 w:rsidR="00681FAC">
        <w:t>5</w:t>
      </w:r>
      <w:r w:rsidR="00D62DB2">
        <w:t>8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81FAC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Усть-Лужского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</w:rPr>
        <w:t>Усть-Лужскому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9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681FAC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Усть-Лужскому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8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F0497D" w:rsidRDefault="00F0497D" w:rsidP="009661E5">
      <w:pPr>
        <w:keepNext/>
        <w:keepLines/>
        <w:ind w:left="10915"/>
        <w:jc w:val="right"/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681FAC">
        <w:t>5</w:t>
      </w:r>
      <w:r w:rsidR="00D62DB2">
        <w:t>9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681FAC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Усть-Лужского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</w:rPr>
        <w:t>Усть-Лужскому</w:t>
      </w:r>
      <w:proofErr w:type="spellEnd"/>
      <w:r>
        <w:rPr>
          <w:rFonts w:eastAsiaTheme="majorEastAsia" w:cstheme="majorBidi"/>
          <w:b/>
          <w:bCs/>
        </w:rPr>
        <w:t xml:space="preserve"> о</w:t>
      </w:r>
      <w:r>
        <w:rPr>
          <w:b/>
        </w:rPr>
        <w:t xml:space="preserve">дномандатному избирательному округу </w:t>
      </w:r>
      <w:r w:rsidR="006B1311">
        <w:rPr>
          <w:b/>
        </w:rPr>
        <w:t xml:space="preserve">№ </w:t>
      </w:r>
      <w:r w:rsidR="009661E5">
        <w:rPr>
          <w:rFonts w:eastAsiaTheme="majorEastAsia" w:cstheme="majorBidi"/>
          <w:b/>
          <w:bCs/>
          <w:szCs w:val="22"/>
        </w:rPr>
        <w:t>10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681FAC" w:rsidP="00A75402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Усть-Лужскому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0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  <w:bookmarkStart w:id="0" w:name="_GoBack"/>
      <w:bookmarkEnd w:id="0"/>
    </w:p>
    <w:sectPr w:rsidR="009661E5" w:rsidRP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E8" w:rsidRDefault="009E1CE8" w:rsidP="00C25A90">
      <w:r>
        <w:separator/>
      </w:r>
    </w:p>
  </w:endnote>
  <w:endnote w:type="continuationSeparator" w:id="0">
    <w:p w:rsidR="009E1CE8" w:rsidRDefault="009E1CE8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E8" w:rsidRDefault="009E1CE8" w:rsidP="00C25A90">
      <w:r>
        <w:separator/>
      </w:r>
    </w:p>
  </w:footnote>
  <w:footnote w:type="continuationSeparator" w:id="0">
    <w:p w:rsidR="009E1CE8" w:rsidRDefault="009E1CE8" w:rsidP="00C25A90">
      <w:r>
        <w:continuationSeparator/>
      </w:r>
    </w:p>
  </w:footnote>
  <w:footnote w:id="1">
    <w:p w:rsidR="00AD612F" w:rsidRDefault="00AD612F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AD612F" w:rsidRDefault="00AD612F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AD612F" w:rsidRDefault="00AD612F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AD612F" w:rsidRDefault="00AD612F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9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1014"/>
    <w:rsid w:val="002C3073"/>
    <w:rsid w:val="002C3B99"/>
    <w:rsid w:val="002D3042"/>
    <w:rsid w:val="002D663A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C7887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1FAC"/>
    <w:rsid w:val="00683837"/>
    <w:rsid w:val="006A4D4B"/>
    <w:rsid w:val="006A5F8F"/>
    <w:rsid w:val="006A7076"/>
    <w:rsid w:val="006B072A"/>
    <w:rsid w:val="006B1311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1CE8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0116"/>
    <w:rsid w:val="00AD344D"/>
    <w:rsid w:val="00AD612F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62DB2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497D"/>
    <w:rsid w:val="00F05770"/>
    <w:rsid w:val="00F12DC9"/>
    <w:rsid w:val="00F21662"/>
    <w:rsid w:val="00F36911"/>
    <w:rsid w:val="00F36DA5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DE7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2024-06-19T10:21:00Z</cp:lastPrinted>
  <dcterms:created xsi:type="dcterms:W3CDTF">2024-06-19T10:25:00Z</dcterms:created>
  <dcterms:modified xsi:type="dcterms:W3CDTF">2024-07-04T06:20:00Z</dcterms:modified>
</cp:coreProperties>
</file>